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3C58" w14:textId="77777777" w:rsidR="00F23100" w:rsidRDefault="00F23100" w:rsidP="00F23100">
      <w:pPr>
        <w:jc w:val="right"/>
        <w:rPr>
          <w:b/>
          <w:bCs/>
        </w:rPr>
      </w:pPr>
      <w:r>
        <w:rPr>
          <w:b/>
          <w:bCs/>
        </w:rPr>
        <w:t>………………………………</w:t>
      </w:r>
    </w:p>
    <w:p w14:paraId="53E8CE3D" w14:textId="77777777" w:rsidR="00F23100" w:rsidRPr="00F23100" w:rsidRDefault="00F23100" w:rsidP="00F23100">
      <w:pPr>
        <w:jc w:val="right"/>
      </w:pPr>
      <w:r w:rsidRPr="00F23100">
        <w:rPr>
          <w:b/>
          <w:bCs/>
        </w:rPr>
        <w:t>[Miejscowość, data]</w:t>
      </w:r>
    </w:p>
    <w:p w14:paraId="253CE4EF" w14:textId="77777777" w:rsidR="00F23100" w:rsidRPr="00F23100" w:rsidRDefault="00F23100" w:rsidP="00F23100">
      <w:pPr>
        <w:ind w:left="4248"/>
      </w:pPr>
      <w:r w:rsidRPr="00F23100">
        <w:rPr>
          <w:b/>
          <w:bCs/>
        </w:rPr>
        <w:t>Sąd Rejonowy w [Miejscowość]</w:t>
      </w:r>
    </w:p>
    <w:p w14:paraId="2C277872" w14:textId="77777777" w:rsidR="00F23100" w:rsidRPr="00F23100" w:rsidRDefault="00F23100" w:rsidP="00F23100">
      <w:pPr>
        <w:ind w:left="4248"/>
      </w:pPr>
      <w:r w:rsidRPr="00F23100">
        <w:rPr>
          <w:b/>
          <w:bCs/>
        </w:rPr>
        <w:t>Wydział [Wydział]</w:t>
      </w:r>
    </w:p>
    <w:p w14:paraId="01447C2B" w14:textId="77777777" w:rsidR="00F23100" w:rsidRPr="00F23100" w:rsidRDefault="00F23100" w:rsidP="00F23100">
      <w:pPr>
        <w:ind w:left="4248"/>
      </w:pPr>
      <w:r w:rsidRPr="00F23100">
        <w:rPr>
          <w:b/>
          <w:bCs/>
        </w:rPr>
        <w:t>Adres sądu:</w:t>
      </w:r>
    </w:p>
    <w:p w14:paraId="3B5C2D6D" w14:textId="77777777" w:rsidR="00F23100" w:rsidRDefault="00F23100" w:rsidP="00F23100">
      <w:pPr>
        <w:ind w:left="4248"/>
      </w:pPr>
      <w:r w:rsidRPr="00F23100">
        <w:t>[Adres sądu]</w:t>
      </w:r>
    </w:p>
    <w:p w14:paraId="5A478417" w14:textId="77777777" w:rsidR="00F23100" w:rsidRPr="00F23100" w:rsidRDefault="00F23100" w:rsidP="00F23100">
      <w:pPr>
        <w:ind w:left="4248"/>
      </w:pPr>
    </w:p>
    <w:p w14:paraId="04A35554" w14:textId="77777777" w:rsidR="00F23100" w:rsidRPr="00F23100" w:rsidRDefault="00F23100" w:rsidP="00F23100">
      <w:pPr>
        <w:rPr>
          <w:u w:val="single"/>
        </w:rPr>
      </w:pPr>
      <w:r w:rsidRPr="00F23100">
        <w:rPr>
          <w:b/>
          <w:bCs/>
          <w:u w:val="single"/>
        </w:rPr>
        <w:t>Wnioskodawca:</w:t>
      </w:r>
    </w:p>
    <w:p w14:paraId="090D2B5F" w14:textId="77777777" w:rsidR="00F23100" w:rsidRPr="00F23100" w:rsidRDefault="00F23100" w:rsidP="00F23100">
      <w:r w:rsidRPr="00F23100">
        <w:rPr>
          <w:b/>
          <w:bCs/>
        </w:rPr>
        <w:t>Imię i nazwisko:</w:t>
      </w:r>
      <w:r w:rsidRPr="00F23100">
        <w:t xml:space="preserve"> [Twoje imię i nazwisko]</w:t>
      </w:r>
      <w:r w:rsidRPr="00F23100">
        <w:br/>
      </w:r>
      <w:r w:rsidRPr="00F23100">
        <w:rPr>
          <w:b/>
          <w:bCs/>
        </w:rPr>
        <w:t>Adres zamieszkania:</w:t>
      </w:r>
      <w:r w:rsidRPr="00F23100">
        <w:t xml:space="preserve"> [Twój adres zamieszkania]</w:t>
      </w:r>
      <w:r w:rsidRPr="00F23100">
        <w:br/>
      </w:r>
      <w:r w:rsidRPr="00F23100">
        <w:rPr>
          <w:b/>
          <w:bCs/>
        </w:rPr>
        <w:t>Numer PESEL:</w:t>
      </w:r>
      <w:r w:rsidRPr="00F23100">
        <w:t xml:space="preserve"> [Twój numer PESEL]</w:t>
      </w:r>
      <w:r w:rsidRPr="00F23100">
        <w:br/>
      </w:r>
      <w:r w:rsidRPr="00F23100">
        <w:rPr>
          <w:b/>
          <w:bCs/>
        </w:rPr>
        <w:t>Numer telefonu:</w:t>
      </w:r>
      <w:r w:rsidRPr="00F23100">
        <w:t xml:space="preserve"> [Twój numer telefonu]</w:t>
      </w:r>
      <w:r w:rsidRPr="00F23100">
        <w:br/>
      </w:r>
      <w:r w:rsidRPr="00F23100">
        <w:rPr>
          <w:b/>
          <w:bCs/>
        </w:rPr>
        <w:t>Adres e-mail:</w:t>
      </w:r>
      <w:r w:rsidRPr="00F23100">
        <w:t xml:space="preserve"> [Twój adres e-mail]</w:t>
      </w:r>
    </w:p>
    <w:p w14:paraId="5945834C" w14:textId="77777777" w:rsidR="00F23100" w:rsidRDefault="00F23100" w:rsidP="00F23100">
      <w:r w:rsidRPr="00F23100">
        <w:rPr>
          <w:b/>
          <w:bCs/>
        </w:rPr>
        <w:t>Sygnatura akt:</w:t>
      </w:r>
      <w:r w:rsidRPr="00F23100">
        <w:t xml:space="preserve"> [Sygnatura akt sprawy, jeśli znana]</w:t>
      </w:r>
    </w:p>
    <w:p w14:paraId="5ACAE5C1" w14:textId="77777777" w:rsidR="00F23100" w:rsidRPr="00F23100" w:rsidRDefault="00F23100" w:rsidP="00F23100">
      <w:pPr>
        <w:jc w:val="center"/>
        <w:rPr>
          <w:u w:val="single"/>
        </w:rPr>
      </w:pPr>
    </w:p>
    <w:p w14:paraId="34DD1393" w14:textId="77777777" w:rsidR="00F23100" w:rsidRPr="00F23100" w:rsidRDefault="00F23100" w:rsidP="00F23100">
      <w:pPr>
        <w:jc w:val="center"/>
        <w:rPr>
          <w:u w:val="single"/>
        </w:rPr>
      </w:pPr>
      <w:r w:rsidRPr="00F23100">
        <w:rPr>
          <w:b/>
          <w:bCs/>
          <w:u w:val="single"/>
        </w:rPr>
        <w:t>Wniosek o umorzenie postępowania sądowego</w:t>
      </w:r>
    </w:p>
    <w:p w14:paraId="2044CEEA" w14:textId="77777777" w:rsidR="00F23100" w:rsidRPr="00F23100" w:rsidRDefault="00F23100" w:rsidP="00F23100">
      <w:r w:rsidRPr="00F23100">
        <w:rPr>
          <w:b/>
          <w:bCs/>
        </w:rPr>
        <w:t>Na podstawie art. [Podstawa prawna] Kodeksu postępowania cywilnego (lub innego odpowiedniego przepisu) wnoszę o:</w:t>
      </w:r>
    </w:p>
    <w:p w14:paraId="0AC298B0" w14:textId="77777777" w:rsidR="00F23100" w:rsidRDefault="00F23100" w:rsidP="00F23100">
      <w:pPr>
        <w:numPr>
          <w:ilvl w:val="0"/>
          <w:numId w:val="1"/>
        </w:numPr>
      </w:pPr>
      <w:r w:rsidRPr="00F23100">
        <w:rPr>
          <w:b/>
          <w:bCs/>
        </w:rPr>
        <w:t>Umorzenie postępowania sądowego</w:t>
      </w:r>
      <w:r w:rsidRPr="00F23100">
        <w:t xml:space="preserve"> w sprawie o sygnaturze akt [Sygnatura akt], prowadzonej przed Sądem Rejonowym w [Miejscowość].</w:t>
      </w:r>
    </w:p>
    <w:p w14:paraId="66685BD2" w14:textId="77777777" w:rsidR="00426E3A" w:rsidRPr="00F23100" w:rsidRDefault="00426E3A" w:rsidP="00426E3A">
      <w:pPr>
        <w:ind w:left="720"/>
      </w:pPr>
    </w:p>
    <w:p w14:paraId="4C9776DB" w14:textId="77777777" w:rsidR="00F23100" w:rsidRPr="00F23100" w:rsidRDefault="00F23100" w:rsidP="00F23100">
      <w:pPr>
        <w:jc w:val="center"/>
        <w:rPr>
          <w:u w:val="single"/>
        </w:rPr>
      </w:pPr>
      <w:r w:rsidRPr="00F23100">
        <w:rPr>
          <w:b/>
          <w:bCs/>
          <w:u w:val="single"/>
        </w:rPr>
        <w:t>Uzasadnienie:</w:t>
      </w:r>
    </w:p>
    <w:p w14:paraId="69B79B27" w14:textId="77777777" w:rsidR="00F23100" w:rsidRPr="00F23100" w:rsidRDefault="00F23100" w:rsidP="00F23100">
      <w:pPr>
        <w:jc w:val="both"/>
      </w:pPr>
      <w:r w:rsidRPr="00F23100">
        <w:t>Wnioskodawca wnosi o umorzenie postępowania w związku z [Opis okoliczności uzasadniających umorzenie, np. rozwiązaniem sporu między stronami, ugodą zawartą poza sądem, brakiem podstaw do dalszego prowadzenia sprawy, innymi okolicznościami].</w:t>
      </w:r>
    </w:p>
    <w:p w14:paraId="43C82114" w14:textId="77777777" w:rsidR="00F23100" w:rsidRPr="00F23100" w:rsidRDefault="00F23100" w:rsidP="00F23100">
      <w:pPr>
        <w:jc w:val="both"/>
      </w:pPr>
      <w:r w:rsidRPr="00F23100">
        <w:t>[W przypadku ugody lub innego rozwiązania, warto załączyć dokumenty potwierdzające, np. treść ugody, oświadczenia stron].</w:t>
      </w:r>
    </w:p>
    <w:p w14:paraId="6FA9C40B" w14:textId="77777777" w:rsidR="00F23100" w:rsidRPr="00F23100" w:rsidRDefault="00F23100" w:rsidP="00426E3A">
      <w:pPr>
        <w:jc w:val="both"/>
      </w:pPr>
      <w:r w:rsidRPr="00F23100">
        <w:t>W związku z powyższym, kontynuowanie postępowania w tej sprawie nie jest konieczne i umorzenie postępowania będzie w pełni uzasadnione i w interesie obu stron.</w:t>
      </w:r>
    </w:p>
    <w:p w14:paraId="5ED2DAA5" w14:textId="77777777" w:rsidR="00F23100" w:rsidRDefault="00F23100" w:rsidP="00F23100">
      <w:pPr>
        <w:jc w:val="right"/>
        <w:rPr>
          <w:b/>
          <w:bCs/>
        </w:rPr>
      </w:pPr>
      <w:r w:rsidRPr="00F23100">
        <w:rPr>
          <w:b/>
          <w:bCs/>
        </w:rPr>
        <w:t>Podpis wnioskodawcy:</w:t>
      </w:r>
    </w:p>
    <w:p w14:paraId="5A1AE77F" w14:textId="77777777" w:rsidR="00F23100" w:rsidRPr="00F23100" w:rsidRDefault="00F23100" w:rsidP="00F23100">
      <w:pPr>
        <w:jc w:val="right"/>
      </w:pPr>
      <w:r>
        <w:rPr>
          <w:b/>
          <w:bCs/>
        </w:rPr>
        <w:t>……………………………………</w:t>
      </w:r>
    </w:p>
    <w:p w14:paraId="552FE121" w14:textId="77777777" w:rsidR="00F23100" w:rsidRPr="00F23100" w:rsidRDefault="00F23100" w:rsidP="00F23100">
      <w:pPr>
        <w:jc w:val="both"/>
      </w:pPr>
      <w:r w:rsidRPr="00F23100">
        <w:rPr>
          <w:b/>
          <w:bCs/>
        </w:rPr>
        <w:lastRenderedPageBreak/>
        <w:t>Załączniki:</w:t>
      </w:r>
    </w:p>
    <w:p w14:paraId="28DCA1B5" w14:textId="77777777" w:rsidR="00F23100" w:rsidRPr="00F23100" w:rsidRDefault="00F23100" w:rsidP="00F23100">
      <w:pPr>
        <w:numPr>
          <w:ilvl w:val="0"/>
          <w:numId w:val="2"/>
        </w:numPr>
        <w:jc w:val="both"/>
      </w:pPr>
      <w:r>
        <w:t xml:space="preserve">Odpis wniosku </w:t>
      </w:r>
      <w:r w:rsidRPr="00F23100">
        <w:t>o umorzenie postępowania (dla stron postępowania).</w:t>
      </w:r>
    </w:p>
    <w:p w14:paraId="333453C1" w14:textId="77777777" w:rsidR="00F23100" w:rsidRPr="00F23100" w:rsidRDefault="00F23100" w:rsidP="00F23100">
      <w:pPr>
        <w:numPr>
          <w:ilvl w:val="0"/>
          <w:numId w:val="2"/>
        </w:numPr>
        <w:jc w:val="both"/>
      </w:pPr>
      <w:r w:rsidRPr="00F23100">
        <w:t>Dokumenty potwierdzające okoliczności uzasadniające umorzenie postępowania (np. treść ugody, oświadczenia stron).</w:t>
      </w:r>
    </w:p>
    <w:p w14:paraId="797DD306" w14:textId="77777777" w:rsidR="00F23100" w:rsidRPr="00F23100" w:rsidRDefault="00F23100" w:rsidP="00F23100">
      <w:pPr>
        <w:numPr>
          <w:ilvl w:val="0"/>
          <w:numId w:val="2"/>
        </w:numPr>
        <w:jc w:val="both"/>
      </w:pPr>
      <w:r w:rsidRPr="00F23100">
        <w:t>Inne dokumenty związane z sprawą (jeśli dotyczy).</w:t>
      </w:r>
    </w:p>
    <w:p w14:paraId="6B158B0F" w14:textId="77777777" w:rsidR="008562CD" w:rsidRDefault="008562CD" w:rsidP="00F23100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C27"/>
    <w:multiLevelType w:val="multilevel"/>
    <w:tmpl w:val="DF80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246F5"/>
    <w:multiLevelType w:val="multilevel"/>
    <w:tmpl w:val="C29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116222">
    <w:abstractNumId w:val="0"/>
  </w:num>
  <w:num w:numId="2" w16cid:durableId="7243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00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61583"/>
    <w:rsid w:val="00383874"/>
    <w:rsid w:val="003C588F"/>
    <w:rsid w:val="003D5EB7"/>
    <w:rsid w:val="004056DD"/>
    <w:rsid w:val="00426E3A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762502"/>
    <w:rsid w:val="00784DD0"/>
    <w:rsid w:val="007E1BAA"/>
    <w:rsid w:val="007F796B"/>
    <w:rsid w:val="00820D6C"/>
    <w:rsid w:val="00836D45"/>
    <w:rsid w:val="008562CD"/>
    <w:rsid w:val="00914F66"/>
    <w:rsid w:val="00951DF8"/>
    <w:rsid w:val="00962EE5"/>
    <w:rsid w:val="009A2977"/>
    <w:rsid w:val="009F7F96"/>
    <w:rsid w:val="00A27DDA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91E5E"/>
    <w:rsid w:val="00F23100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B818"/>
  <w15:docId w15:val="{D751EAF0-1571-485A-952D-11D127A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2025-04-16T07:53:00Z</dcterms:created>
  <dcterms:modified xsi:type="dcterms:W3CDTF">2025-04-16T07:53:00Z</dcterms:modified>
</cp:coreProperties>
</file>